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12" w:rsidRDefault="00126935" w:rsidP="00F522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="00E47112">
        <w:rPr>
          <w:b/>
          <w:bCs/>
          <w:sz w:val="23"/>
          <w:szCs w:val="23"/>
        </w:rPr>
        <w:t>лан</w:t>
      </w:r>
      <w:r w:rsidR="00F5223F">
        <w:rPr>
          <w:b/>
          <w:bCs/>
          <w:sz w:val="23"/>
          <w:szCs w:val="23"/>
        </w:rPr>
        <w:t>а</w:t>
      </w:r>
      <w:r w:rsidR="00E47112">
        <w:rPr>
          <w:b/>
          <w:bCs/>
          <w:sz w:val="23"/>
          <w:szCs w:val="23"/>
        </w:rPr>
        <w:t xml:space="preserve"> работы</w:t>
      </w:r>
      <w:r w:rsidR="00F5223F">
        <w:rPr>
          <w:b/>
          <w:bCs/>
          <w:sz w:val="23"/>
          <w:szCs w:val="23"/>
        </w:rPr>
        <w:t xml:space="preserve"> </w:t>
      </w:r>
      <w:r w:rsidR="0078717D">
        <w:rPr>
          <w:b/>
          <w:bCs/>
          <w:sz w:val="23"/>
          <w:szCs w:val="23"/>
        </w:rPr>
        <w:t>н</w:t>
      </w:r>
      <w:r w:rsidR="00F5223F">
        <w:rPr>
          <w:b/>
          <w:bCs/>
          <w:sz w:val="23"/>
          <w:szCs w:val="23"/>
        </w:rPr>
        <w:t xml:space="preserve">а </w:t>
      </w:r>
      <w:r w:rsidR="007B0065">
        <w:rPr>
          <w:b/>
          <w:bCs/>
          <w:sz w:val="23"/>
          <w:szCs w:val="23"/>
        </w:rPr>
        <w:t>2019-</w:t>
      </w:r>
      <w:r w:rsidR="00F5223F">
        <w:rPr>
          <w:b/>
          <w:bCs/>
          <w:sz w:val="23"/>
          <w:szCs w:val="23"/>
        </w:rPr>
        <w:t>20</w:t>
      </w:r>
      <w:r w:rsidR="007B0065">
        <w:rPr>
          <w:b/>
          <w:bCs/>
          <w:sz w:val="23"/>
          <w:szCs w:val="23"/>
        </w:rPr>
        <w:t>20</w:t>
      </w:r>
      <w:r w:rsidR="00F5223F">
        <w:rPr>
          <w:b/>
          <w:bCs/>
          <w:sz w:val="23"/>
          <w:szCs w:val="23"/>
        </w:rPr>
        <w:t xml:space="preserve"> </w:t>
      </w:r>
      <w:r w:rsidR="007B0065">
        <w:rPr>
          <w:b/>
          <w:bCs/>
          <w:sz w:val="23"/>
          <w:szCs w:val="23"/>
        </w:rPr>
        <w:t xml:space="preserve">учебный </w:t>
      </w:r>
      <w:r w:rsidR="00F5223F">
        <w:rPr>
          <w:b/>
          <w:bCs/>
          <w:sz w:val="23"/>
          <w:szCs w:val="23"/>
        </w:rPr>
        <w:t>год</w:t>
      </w:r>
      <w:bookmarkStart w:id="0" w:name="_GoBack"/>
      <w:bookmarkEnd w:id="0"/>
    </w:p>
    <w:p w:rsidR="00F5223F" w:rsidRDefault="00E47112" w:rsidP="00F522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Муниципального опорного центра дополнительного образования детей</w:t>
      </w:r>
    </w:p>
    <w:p w:rsidR="00E47112" w:rsidRDefault="00E47112" w:rsidP="00F5223F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Куединского</w:t>
      </w:r>
      <w:proofErr w:type="spellEnd"/>
      <w:r>
        <w:rPr>
          <w:b/>
          <w:bCs/>
          <w:sz w:val="23"/>
          <w:szCs w:val="23"/>
        </w:rPr>
        <w:t xml:space="preserve"> района</w:t>
      </w:r>
    </w:p>
    <w:p w:rsidR="00E47112" w:rsidRDefault="00E47112" w:rsidP="00E471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3"/>
        <w:gridCol w:w="1984"/>
        <w:gridCol w:w="2552"/>
      </w:tblGrid>
      <w:tr w:rsidR="00BF015B" w:rsidTr="00BF015B">
        <w:trPr>
          <w:trHeight w:val="245"/>
        </w:trPr>
        <w:tc>
          <w:tcPr>
            <w:tcW w:w="566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4113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2552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Исполнитель </w:t>
            </w:r>
          </w:p>
        </w:tc>
      </w:tr>
      <w:tr w:rsidR="00BF015B" w:rsidTr="00BF015B">
        <w:trPr>
          <w:trHeight w:val="245"/>
        </w:trPr>
        <w:tc>
          <w:tcPr>
            <w:tcW w:w="566" w:type="dxa"/>
          </w:tcPr>
          <w:p w:rsidR="00BF015B" w:rsidRPr="00A04732" w:rsidRDefault="00BF015B">
            <w:pPr>
              <w:pStyle w:val="Default"/>
              <w:rPr>
                <w:bCs/>
                <w:sz w:val="23"/>
                <w:szCs w:val="23"/>
              </w:rPr>
            </w:pPr>
            <w:r w:rsidRPr="00A04732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4113" w:type="dxa"/>
          </w:tcPr>
          <w:p w:rsidR="00BF015B" w:rsidRPr="002E73B9" w:rsidRDefault="00BF015B" w:rsidP="00E02F0D">
            <w:pPr>
              <w:rPr>
                <w:rFonts w:ascii="Times New Roman" w:hAnsi="Times New Roman"/>
                <w:sz w:val="24"/>
                <w:szCs w:val="24"/>
              </w:rPr>
            </w:pPr>
            <w:r w:rsidRPr="002E73B9">
              <w:rPr>
                <w:rFonts w:ascii="Times New Roman" w:hAnsi="Times New Roman"/>
                <w:sz w:val="24"/>
                <w:szCs w:val="24"/>
              </w:rPr>
              <w:t>Собеседование с поставщиками услуг дополнительного образования</w:t>
            </w:r>
          </w:p>
        </w:tc>
        <w:tc>
          <w:tcPr>
            <w:tcW w:w="1984" w:type="dxa"/>
          </w:tcPr>
          <w:p w:rsidR="00BF015B" w:rsidRPr="002E73B9" w:rsidRDefault="00BF015B" w:rsidP="00E02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73B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BF015B" w:rsidRPr="00E47112" w:rsidRDefault="00BF015B" w:rsidP="00A04732">
            <w:r w:rsidRPr="00E47112">
              <w:t xml:space="preserve">Управление муниципальными учреждениями </w:t>
            </w:r>
          </w:p>
          <w:p w:rsidR="00BF015B" w:rsidRDefault="00BF015B" w:rsidP="00A0473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47112">
              <w:t>Руководитель МОЦ</w:t>
            </w:r>
          </w:p>
        </w:tc>
      </w:tr>
      <w:tr w:rsidR="00BF015B" w:rsidTr="00BF015B">
        <w:trPr>
          <w:trHeight w:val="245"/>
        </w:trPr>
        <w:tc>
          <w:tcPr>
            <w:tcW w:w="566" w:type="dxa"/>
          </w:tcPr>
          <w:p w:rsidR="00BF015B" w:rsidRPr="00A04732" w:rsidRDefault="00BF015B">
            <w:pPr>
              <w:pStyle w:val="Default"/>
              <w:rPr>
                <w:bCs/>
                <w:sz w:val="23"/>
                <w:szCs w:val="23"/>
              </w:rPr>
            </w:pPr>
            <w:r w:rsidRPr="00A04732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113" w:type="dxa"/>
          </w:tcPr>
          <w:p w:rsidR="00BF015B" w:rsidRPr="002E73B9" w:rsidRDefault="00BF015B" w:rsidP="00E02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новых программ ДО, реализуемых по сертификатам</w:t>
            </w:r>
          </w:p>
        </w:tc>
        <w:tc>
          <w:tcPr>
            <w:tcW w:w="1984" w:type="dxa"/>
          </w:tcPr>
          <w:p w:rsidR="00BF015B" w:rsidRPr="002E73B9" w:rsidRDefault="00BF015B" w:rsidP="00E02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BF015B" w:rsidRDefault="00BF015B" w:rsidP="00A047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Куединский РМЦ </w:t>
            </w:r>
          </w:p>
          <w:p w:rsidR="00BF015B" w:rsidRDefault="00BF015B" w:rsidP="00A0473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МОЦ</w:t>
            </w:r>
          </w:p>
        </w:tc>
      </w:tr>
      <w:tr w:rsidR="00BF015B" w:rsidTr="00BF015B">
        <w:trPr>
          <w:trHeight w:val="245"/>
        </w:trPr>
        <w:tc>
          <w:tcPr>
            <w:tcW w:w="566" w:type="dxa"/>
          </w:tcPr>
          <w:p w:rsidR="00BF015B" w:rsidRPr="00A04732" w:rsidRDefault="00BF015B">
            <w:pPr>
              <w:pStyle w:val="Default"/>
              <w:rPr>
                <w:bCs/>
                <w:sz w:val="23"/>
                <w:szCs w:val="23"/>
              </w:rPr>
            </w:pPr>
            <w:r w:rsidRPr="00A04732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4113" w:type="dxa"/>
          </w:tcPr>
          <w:p w:rsidR="00BF015B" w:rsidRPr="002E73B9" w:rsidRDefault="00BF015B" w:rsidP="00E02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МОЦ</w:t>
            </w:r>
          </w:p>
        </w:tc>
        <w:tc>
          <w:tcPr>
            <w:tcW w:w="1984" w:type="dxa"/>
          </w:tcPr>
          <w:p w:rsidR="00BF015B" w:rsidRPr="002E73B9" w:rsidRDefault="00BF015B" w:rsidP="00E02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BF015B" w:rsidRDefault="00BF01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МОЦ</w:t>
            </w:r>
          </w:p>
        </w:tc>
      </w:tr>
      <w:tr w:rsidR="00BF015B" w:rsidTr="00BF015B">
        <w:trPr>
          <w:trHeight w:val="385"/>
        </w:trPr>
        <w:tc>
          <w:tcPr>
            <w:tcW w:w="566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113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страницы «Муниципальный опорный центр» на сайте </w:t>
            </w:r>
            <w:proofErr w:type="spellStart"/>
            <w:r>
              <w:rPr>
                <w:sz w:val="23"/>
                <w:szCs w:val="23"/>
              </w:rPr>
              <w:t>Куединского</w:t>
            </w:r>
            <w:proofErr w:type="spellEnd"/>
            <w:r>
              <w:rPr>
                <w:sz w:val="23"/>
                <w:szCs w:val="23"/>
              </w:rPr>
              <w:t xml:space="preserve"> РМЦ </w:t>
            </w:r>
          </w:p>
        </w:tc>
        <w:tc>
          <w:tcPr>
            <w:tcW w:w="1984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52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Куединский РМЦ 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МОЦ </w:t>
            </w:r>
          </w:p>
        </w:tc>
      </w:tr>
      <w:tr w:rsidR="00BF015B" w:rsidTr="00BF015B">
        <w:trPr>
          <w:trHeight w:val="799"/>
        </w:trPr>
        <w:tc>
          <w:tcPr>
            <w:tcW w:w="566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4113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педагогов, методистов и руководителей организаций дополнительного образования о проведении курсов повышении квалификации и стажировок (согласно плану деятельности Регионального модельного центра) </w:t>
            </w:r>
          </w:p>
        </w:tc>
        <w:tc>
          <w:tcPr>
            <w:tcW w:w="1984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52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Куединский РМЦ 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МОЦ </w:t>
            </w:r>
          </w:p>
        </w:tc>
      </w:tr>
      <w:tr w:rsidR="00BF015B" w:rsidTr="00BF015B">
        <w:trPr>
          <w:trHeight w:val="661"/>
        </w:trPr>
        <w:tc>
          <w:tcPr>
            <w:tcW w:w="566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113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модулем «ЭПОС. Дополнительное образование» Автоматизированной электронной системы «Электронная Пермская Образовательная Система» («ЭПОС»).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обучение работе с АЭС представителей поставщиков услуг; </w:t>
            </w:r>
          </w:p>
          <w:p w:rsidR="00BF015B" w:rsidRDefault="00BF015B" w:rsidP="005116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занесение сведений о программах, обучающихся;</w:t>
            </w:r>
          </w:p>
        </w:tc>
        <w:tc>
          <w:tcPr>
            <w:tcW w:w="1984" w:type="dxa"/>
          </w:tcPr>
          <w:p w:rsidR="00BF015B" w:rsidRDefault="00BF015B" w:rsidP="00BB48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52" w:type="dxa"/>
          </w:tcPr>
          <w:p w:rsidR="00BF015B" w:rsidRDefault="00BF015B" w:rsidP="009C4C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МОЦ 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  <w:r w:rsidRPr="00E47112">
              <w:t>Руководители УДО</w:t>
            </w:r>
          </w:p>
        </w:tc>
      </w:tr>
      <w:tr w:rsidR="00BF015B" w:rsidTr="00BF015B">
        <w:trPr>
          <w:trHeight w:val="1489"/>
        </w:trPr>
        <w:tc>
          <w:tcPr>
            <w:tcW w:w="566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4113" w:type="dxa"/>
          </w:tcPr>
          <w:p w:rsidR="00BF015B" w:rsidRPr="002E73B9" w:rsidRDefault="00BF015B" w:rsidP="005116EF">
            <w:pPr>
              <w:pStyle w:val="Default"/>
            </w:pPr>
            <w:r w:rsidRPr="002E73B9">
              <w:t xml:space="preserve">Проведение совещаний, семинаров, для руководителей и педагогов организаций дополнительного образования: </w:t>
            </w:r>
          </w:p>
          <w:p w:rsidR="00BF015B" w:rsidRPr="002E73B9" w:rsidRDefault="00BF015B" w:rsidP="005116EF">
            <w:pPr>
              <w:pStyle w:val="Default"/>
            </w:pPr>
            <w:r w:rsidRPr="002E73B9">
              <w:t xml:space="preserve">- информирование о ходе реализации Приоритетного проекта; </w:t>
            </w:r>
          </w:p>
          <w:p w:rsidR="00BF015B" w:rsidRDefault="00BF015B" w:rsidP="005116EF">
            <w:pPr>
              <w:pStyle w:val="Default"/>
              <w:rPr>
                <w:sz w:val="23"/>
                <w:szCs w:val="23"/>
              </w:rPr>
            </w:pPr>
            <w:r w:rsidRPr="002E73B9">
              <w:t>- освещение деятельности РМЦ и МОЦ в СМИ.</w:t>
            </w:r>
          </w:p>
        </w:tc>
        <w:tc>
          <w:tcPr>
            <w:tcW w:w="1984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2" w:type="dxa"/>
          </w:tcPr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муниципальными 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учреждениями 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МОЦ </w:t>
            </w:r>
          </w:p>
          <w:p w:rsidR="00BF015B" w:rsidRDefault="00BF015B">
            <w:pPr>
              <w:pStyle w:val="Default"/>
              <w:rPr>
                <w:sz w:val="23"/>
                <w:szCs w:val="23"/>
              </w:rPr>
            </w:pPr>
          </w:p>
        </w:tc>
      </w:tr>
      <w:tr w:rsidR="00BF015B" w:rsidRPr="00E47112" w:rsidTr="00BF01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>
              <w:t>8</w:t>
            </w:r>
            <w:r w:rsidRPr="00E47112"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>
              <w:t>В</w:t>
            </w:r>
            <w:r w:rsidRPr="009D4E7E">
              <w:t>едение персонифицированного учета детей по общеобразовательным программам, учета детей, получающих услугу по сертификатам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>
              <w:t>В течение года</w:t>
            </w:r>
            <w:r w:rsidRPr="00E4711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A04732">
            <w:r>
              <w:t>Руководитель</w:t>
            </w:r>
            <w:r w:rsidRPr="00E47112">
              <w:t xml:space="preserve"> МОЦ </w:t>
            </w:r>
          </w:p>
          <w:p w:rsidR="00BF015B" w:rsidRPr="00E47112" w:rsidRDefault="00BF015B" w:rsidP="00E47112">
            <w:r w:rsidRPr="00E47112">
              <w:t xml:space="preserve">Руководители УДО </w:t>
            </w:r>
          </w:p>
        </w:tc>
      </w:tr>
      <w:tr w:rsidR="00BF015B" w:rsidRPr="00E47112" w:rsidTr="00BF01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>
              <w:t>9</w:t>
            </w:r>
            <w:r w:rsidRPr="00E47112"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>
              <w:t>Экспертиза документов предоставляемых поставщиками для персонифицированного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>
              <w:t>Руководитель</w:t>
            </w:r>
            <w:r w:rsidRPr="00E47112">
              <w:t xml:space="preserve"> МОЦ </w:t>
            </w:r>
          </w:p>
          <w:p w:rsidR="00BF015B" w:rsidRPr="00E47112" w:rsidRDefault="00BF015B" w:rsidP="00E47112">
            <w:r w:rsidRPr="00E47112">
              <w:t xml:space="preserve">Руководители УДО </w:t>
            </w:r>
          </w:p>
        </w:tc>
      </w:tr>
      <w:tr w:rsidR="00BF015B" w:rsidRPr="00E47112" w:rsidTr="00BF01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4A4FAC">
            <w:r>
              <w:t>10</w:t>
            </w:r>
            <w:r w:rsidRPr="00E47112"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>Формирование банка лучших дополнительных общеобразовательных п</w:t>
            </w:r>
            <w:r>
              <w:t xml:space="preserve">рограмм и инновационных практик </w:t>
            </w:r>
            <w:proofErr w:type="gramStart"/>
            <w:r>
              <w:t>программ</w:t>
            </w:r>
            <w:r w:rsidRPr="00E47112">
              <w:t xml:space="preserve">  </w:t>
            </w:r>
            <w:r w:rsidRPr="00493A94"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дистанционном формате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BB48C9"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 xml:space="preserve">Куединский РМЦ </w:t>
            </w:r>
          </w:p>
          <w:p w:rsidR="00BF015B" w:rsidRPr="00E47112" w:rsidRDefault="00BF015B" w:rsidP="00E47112">
            <w:r w:rsidRPr="00E47112">
              <w:t xml:space="preserve">Руководитель МОЦ Руководители УДО </w:t>
            </w:r>
          </w:p>
        </w:tc>
      </w:tr>
      <w:tr w:rsidR="00BF015B" w:rsidRPr="00E47112" w:rsidTr="00BF01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4A4FAC">
            <w:r w:rsidRPr="00E47112">
              <w:lastRenderedPageBreak/>
              <w:t>1</w:t>
            </w:r>
            <w:r>
              <w:t>1</w:t>
            </w:r>
            <w:r w:rsidRPr="00E47112"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 xml:space="preserve">Поиск партнеров и открытие новых программ дополнительного образования. Взаимодействие с организаторами заочных школ, организаторами отдыха в период зимних и летних каникул, работающими с детьми, находящимися в трудной жизненной ситуации.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BB48C9"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 xml:space="preserve">Управление муниципальными учреждениями </w:t>
            </w:r>
          </w:p>
          <w:p w:rsidR="00BF015B" w:rsidRPr="00E47112" w:rsidRDefault="00BF015B" w:rsidP="00E47112">
            <w:r w:rsidRPr="00E47112">
              <w:t xml:space="preserve">Руководитель МОЦ </w:t>
            </w:r>
          </w:p>
        </w:tc>
      </w:tr>
      <w:tr w:rsidR="00BF015B" w:rsidRPr="00E47112" w:rsidTr="00BF01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4A4FAC">
            <w:r w:rsidRPr="00E47112">
              <w:t>1</w:t>
            </w:r>
            <w:r>
              <w:t>2</w:t>
            </w:r>
            <w:r w:rsidRPr="00E47112"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 xml:space="preserve">Содействие участию в конкурсах и иных мероприятиях для обучающихся и педагогов системы дополнительного образования детей (согласно плану Регионального модельного центра)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BB48C9"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 xml:space="preserve">Управление муниципальными учреждениями </w:t>
            </w:r>
          </w:p>
          <w:p w:rsidR="00BF015B" w:rsidRPr="00E47112" w:rsidRDefault="00BF015B" w:rsidP="00E47112">
            <w:r w:rsidRPr="00E47112">
              <w:t xml:space="preserve">Куединский РМЦ </w:t>
            </w:r>
          </w:p>
          <w:p w:rsidR="00BF015B" w:rsidRPr="00E47112" w:rsidRDefault="00BF015B" w:rsidP="00E47112">
            <w:r w:rsidRPr="00E47112">
              <w:t xml:space="preserve">Руководитель МОЦ </w:t>
            </w:r>
          </w:p>
        </w:tc>
      </w:tr>
      <w:tr w:rsidR="00BF015B" w:rsidRPr="00E47112" w:rsidTr="00BF01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4A4FAC">
            <w:r w:rsidRPr="00E47112">
              <w:t>1</w:t>
            </w:r>
            <w:r>
              <w:t>3</w:t>
            </w:r>
            <w:r w:rsidRPr="00E47112"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 xml:space="preserve">Проведение конкурсных и иных мероприятий для обучающихся и педагогов системы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BB48C9"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5B" w:rsidRPr="00E47112" w:rsidRDefault="00BF015B" w:rsidP="00E47112">
            <w:r w:rsidRPr="00E47112">
              <w:t xml:space="preserve">Управление муниципальными учреждениями </w:t>
            </w:r>
          </w:p>
          <w:p w:rsidR="00BF015B" w:rsidRPr="00E47112" w:rsidRDefault="00BF015B" w:rsidP="00E47112">
            <w:r w:rsidRPr="00E47112">
              <w:t xml:space="preserve">Куединский РМЦ </w:t>
            </w:r>
          </w:p>
          <w:p w:rsidR="00BF015B" w:rsidRPr="00E47112" w:rsidRDefault="00BF015B" w:rsidP="00E47112">
            <w:r w:rsidRPr="00E47112">
              <w:t xml:space="preserve">Руководитель МОЦ </w:t>
            </w:r>
          </w:p>
        </w:tc>
      </w:tr>
    </w:tbl>
    <w:p w:rsidR="00B562B5" w:rsidRDefault="00B562B5"/>
    <w:sectPr w:rsidR="00B562B5" w:rsidSect="005116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12"/>
    <w:rsid w:val="000821D5"/>
    <w:rsid w:val="000959F4"/>
    <w:rsid w:val="00126935"/>
    <w:rsid w:val="001E2822"/>
    <w:rsid w:val="00315D3E"/>
    <w:rsid w:val="0038394F"/>
    <w:rsid w:val="00471CC7"/>
    <w:rsid w:val="004A4FAC"/>
    <w:rsid w:val="005116EF"/>
    <w:rsid w:val="00684AFC"/>
    <w:rsid w:val="007836FD"/>
    <w:rsid w:val="0078717D"/>
    <w:rsid w:val="007B0065"/>
    <w:rsid w:val="007E03C1"/>
    <w:rsid w:val="008A3CC8"/>
    <w:rsid w:val="009C4C4C"/>
    <w:rsid w:val="00A04732"/>
    <w:rsid w:val="00B562B5"/>
    <w:rsid w:val="00BA5019"/>
    <w:rsid w:val="00BF015B"/>
    <w:rsid w:val="00D72641"/>
    <w:rsid w:val="00E47112"/>
    <w:rsid w:val="00E66878"/>
    <w:rsid w:val="00F2434A"/>
    <w:rsid w:val="00F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0F7C-4B7B-44E9-BE5E-B0CD573F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1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116EF"/>
    <w:pPr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5116EF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</cp:lastModifiedBy>
  <cp:revision>3</cp:revision>
  <cp:lastPrinted>2018-03-20T05:12:00Z</cp:lastPrinted>
  <dcterms:created xsi:type="dcterms:W3CDTF">2019-09-24T05:24:00Z</dcterms:created>
  <dcterms:modified xsi:type="dcterms:W3CDTF">2019-09-24T11:13:00Z</dcterms:modified>
</cp:coreProperties>
</file>